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0C20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放弃转专业资格申请书</w:t>
      </w:r>
    </w:p>
    <w:p w14:paraId="077130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本人：XXX，专业：XXXXX，班级：XXXX本科2401班，学号：24XXXXX，身份证号：XXXXXXX，联系方式：XXXXX。本人自愿放弃新专业XXXX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入学，在原专业进行学习。望各位领导批准。</w:t>
      </w:r>
    </w:p>
    <w:p w14:paraId="31806D5F"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</w:t>
      </w:r>
    </w:p>
    <w:p w14:paraId="023305ED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辅导员签名：</w:t>
      </w:r>
    </w:p>
    <w:p w14:paraId="61974922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所在学院院长签名：</w:t>
      </w:r>
    </w:p>
    <w:p w14:paraId="10328346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转入学院院长签名：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2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2025-05-12T03:27:20Z</dcterms:created>
  <dc:creator>斐唯</dc:creator>
  <cp:lastModifiedBy>#喜新厌旧#</cp:lastModifiedBy>
  <dcterms:modified xsi:type="dcterms:W3CDTF">2025-05-12T03:34:52Z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eyJoZGlkIjoiYTUyMThhODA3OTRhOTIwZWZkZWU0M2M1MjhjZThhYzUiLCJ1c2VySWQiOiI0MzE1MjM0MTkifQ==</vt:lpwstr>
  </property>
  <property fmtid="{D5CDD505-2E9C-101B-9397-08002B2CF9AE}" pid="4" name="ICV">
    <vt:lpwstr>48CED07935AB4B4F882B5BAC95FB1746_12</vt:lpwstr>
  </property>
</Properties>
</file>